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0EB5" w:rsidRDefault="00880EB5" w:rsidP="00880EB5">
      <w:pPr>
        <w:rPr>
          <w:rFonts w:ascii="Tw Cen MT" w:hAnsi="Tw Cen MT"/>
          <w:sz w:val="52"/>
          <w:szCs w:val="52"/>
        </w:rPr>
      </w:pPr>
      <w:bookmarkStart w:id="0" w:name="_GoBack"/>
      <w:bookmarkEnd w:id="0"/>
      <w:r>
        <w:rPr>
          <w:rFonts w:ascii="Tw Cen MT" w:hAnsi="Tw Cen MT"/>
          <w:sz w:val="52"/>
          <w:szCs w:val="52"/>
        </w:rPr>
        <w:t xml:space="preserve">This is me.  I am seven years old.  I live on a remote Aboriginal community in the Northern Territory.  </w:t>
      </w:r>
      <w:r>
        <w:rPr>
          <w:rFonts w:ascii="Tw Cen MT" w:hAnsi="Tw Cen MT"/>
          <w:sz w:val="52"/>
          <w:szCs w:val="52"/>
        </w:rPr>
        <w:br/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>I live with my mum, dad and baby brother and sometimes I stay with other family members.</w:t>
      </w: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5372100" cy="50577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 xml:space="preserve">My </w:t>
      </w:r>
      <w:proofErr w:type="spellStart"/>
      <w:r>
        <w:rPr>
          <w:rFonts w:ascii="Tw Cen MT" w:hAnsi="Tw Cen MT"/>
          <w:sz w:val="52"/>
          <w:szCs w:val="52"/>
        </w:rPr>
        <w:t>favourite</w:t>
      </w:r>
      <w:proofErr w:type="spellEnd"/>
      <w:r>
        <w:rPr>
          <w:rFonts w:ascii="Tw Cen MT" w:hAnsi="Tw Cen MT"/>
          <w:sz w:val="52"/>
          <w:szCs w:val="52"/>
        </w:rPr>
        <w:t xml:space="preserve"> activities are playing in the playground at school with my cousins and brother and going fishing and hunting for mud muscle, long bum, wallaby and lizard.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>My mum has been teaching me how to find mud muscles then bend down and grab them.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6057900" cy="5067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 xml:space="preserve">Sometimes my dad goes away without telling my mum.  He goes drinking in </w:t>
      </w:r>
      <w:smartTag w:uri="urn:schemas-microsoft-com:office:smarttags" w:element="City">
        <w:smartTag w:uri="urn:schemas-microsoft-com:office:smarttags" w:element="place">
          <w:r>
            <w:rPr>
              <w:rFonts w:ascii="Tw Cen MT" w:hAnsi="Tw Cen MT"/>
              <w:sz w:val="52"/>
              <w:szCs w:val="52"/>
            </w:rPr>
            <w:t>Darwin</w:t>
          </w:r>
        </w:smartTag>
      </w:smartTag>
      <w:r>
        <w:rPr>
          <w:rFonts w:ascii="Tw Cen MT" w:hAnsi="Tw Cen MT"/>
          <w:sz w:val="52"/>
          <w:szCs w:val="52"/>
        </w:rPr>
        <w:t>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 xml:space="preserve">Sometimes my dad gets angry with me or my mum.  This can be when dad is hanging out for </w:t>
      </w:r>
      <w:proofErr w:type="spellStart"/>
      <w:r>
        <w:rPr>
          <w:rFonts w:ascii="Tw Cen MT" w:hAnsi="Tw Cen MT"/>
          <w:sz w:val="52"/>
          <w:szCs w:val="52"/>
        </w:rPr>
        <w:t>gunja</w:t>
      </w:r>
      <w:proofErr w:type="spellEnd"/>
      <w:r w:rsidR="00F96868">
        <w:rPr>
          <w:rFonts w:ascii="Tw Cen MT" w:hAnsi="Tw Cen MT"/>
          <w:sz w:val="52"/>
          <w:szCs w:val="52"/>
        </w:rPr>
        <w:t xml:space="preserve"> (cannabis)</w:t>
      </w:r>
      <w:r>
        <w:rPr>
          <w:rFonts w:ascii="Tw Cen MT" w:hAnsi="Tw Cen MT"/>
          <w:sz w:val="52"/>
          <w:szCs w:val="52"/>
        </w:rPr>
        <w:t xml:space="preserve">.  </w:t>
      </w:r>
    </w:p>
    <w:p w:rsidR="00880EB5" w:rsidRPr="00063EA2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5610225" cy="58483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 xml:space="preserve">One day my cousin stole dad’s smokes, but he started to run after me with a gun belt.  I ran to my grandmother’s house where there was a wild buffalo outside eating grass.  The buffalo saved me from </w:t>
      </w:r>
      <w:proofErr w:type="gramStart"/>
      <w:r>
        <w:rPr>
          <w:rFonts w:ascii="Tw Cen MT" w:hAnsi="Tw Cen MT"/>
          <w:sz w:val="52"/>
          <w:szCs w:val="52"/>
        </w:rPr>
        <w:t>a belting</w:t>
      </w:r>
      <w:proofErr w:type="gramEnd"/>
      <w:r>
        <w:rPr>
          <w:rFonts w:ascii="Tw Cen MT" w:hAnsi="Tw Cen MT"/>
          <w:sz w:val="52"/>
          <w:szCs w:val="52"/>
        </w:rPr>
        <w:t xml:space="preserve"> as I hid in the grass behind him.</w:t>
      </w:r>
    </w:p>
    <w:p w:rsidR="00880EB5" w:rsidRPr="00063EA2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6057900" cy="56102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 xml:space="preserve">If I want to feel safe, I know I can go to my special hiding places.  </w:t>
      </w:r>
      <w:proofErr w:type="gramStart"/>
      <w:r>
        <w:rPr>
          <w:rFonts w:ascii="Tw Cen MT" w:hAnsi="Tw Cen MT"/>
          <w:sz w:val="52"/>
          <w:szCs w:val="52"/>
        </w:rPr>
        <w:t xml:space="preserve">Like the cubby house at my friends place; the cupboard at home; my </w:t>
      </w:r>
      <w:proofErr w:type="spellStart"/>
      <w:r>
        <w:rPr>
          <w:rFonts w:ascii="Tw Cen MT" w:hAnsi="Tw Cen MT"/>
          <w:sz w:val="52"/>
          <w:szCs w:val="52"/>
        </w:rPr>
        <w:t>grandparents</w:t>
      </w:r>
      <w:proofErr w:type="spellEnd"/>
      <w:r>
        <w:rPr>
          <w:rFonts w:ascii="Tw Cen MT" w:hAnsi="Tw Cen MT"/>
          <w:sz w:val="52"/>
          <w:szCs w:val="52"/>
        </w:rPr>
        <w:t xml:space="preserve"> house or in the bushes.</w:t>
      </w:r>
      <w:proofErr w:type="gramEnd"/>
      <w:r>
        <w:rPr>
          <w:rFonts w:ascii="Tw Cen MT" w:hAnsi="Tw Cen MT"/>
          <w:sz w:val="52"/>
          <w:szCs w:val="52"/>
        </w:rPr>
        <w:t xml:space="preserve">  My </w:t>
      </w:r>
      <w:proofErr w:type="spellStart"/>
      <w:r>
        <w:rPr>
          <w:rFonts w:ascii="Tw Cen MT" w:hAnsi="Tw Cen MT"/>
          <w:sz w:val="52"/>
          <w:szCs w:val="52"/>
        </w:rPr>
        <w:t>favourite</w:t>
      </w:r>
      <w:proofErr w:type="spellEnd"/>
      <w:r>
        <w:rPr>
          <w:rFonts w:ascii="Tw Cen MT" w:hAnsi="Tw Cen MT"/>
          <w:sz w:val="52"/>
          <w:szCs w:val="52"/>
        </w:rPr>
        <w:t xml:space="preserve"> place is the mango tree.  I feel happy there.  I go there every day.  I climb up and eat the mangoes.  My dad tries to chuck branches at me but he can’t reach.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jc w:val="center"/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4600575" cy="491490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>My dad got angry recently and hit me over the head with a cup.  Someone helped me tell the police.  Now mum tries to tell dad to smoke away from the house.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 xml:space="preserve">Sometimes I feel sad when dad is angry.  I feel the sadness come to my heart and it looks like all the </w:t>
      </w:r>
      <w:proofErr w:type="spellStart"/>
      <w:r>
        <w:rPr>
          <w:rFonts w:ascii="Tw Cen MT" w:hAnsi="Tw Cen MT"/>
          <w:sz w:val="52"/>
          <w:szCs w:val="52"/>
        </w:rPr>
        <w:t>colours</w:t>
      </w:r>
      <w:proofErr w:type="spellEnd"/>
      <w:r>
        <w:rPr>
          <w:rFonts w:ascii="Tw Cen MT" w:hAnsi="Tw Cen MT"/>
          <w:sz w:val="52"/>
          <w:szCs w:val="52"/>
        </w:rPr>
        <w:t xml:space="preserve"> of the rainbow.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6057900" cy="39909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 xml:space="preserve">There are times when I do good fun things together with my dad like playing footy, soccer and swimming.  I like laughing together with dad watching funny movies.  </w:t>
      </w:r>
      <w:r>
        <w:rPr>
          <w:rFonts w:ascii="Tw Cen MT" w:hAnsi="Tw Cen MT"/>
          <w:sz w:val="52"/>
          <w:szCs w:val="52"/>
        </w:rPr>
        <w:br/>
        <w:t xml:space="preserve">My dad and Uncle taught me how to swim and when it’s safe to go in the water.  My dad says “You follow my wave’ so I feel safe in the creek.  </w:t>
      </w:r>
      <w:r>
        <w:rPr>
          <w:rFonts w:ascii="Tw Cen MT" w:hAnsi="Tw Cen MT"/>
          <w:sz w:val="52"/>
          <w:szCs w:val="52"/>
        </w:rPr>
        <w:br/>
        <w:t>My dad taught me how to hunt for long bum.  We go hunting every morning and afternoon.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4714875" cy="421005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421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>There are people in my family, teachers and a counsellor that help me to stay safe.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>Some of the things that make me feel good and better are cuddles from my baby brother and watching movies.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6057900" cy="57626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576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 xml:space="preserve">I used to get angry too.  The anger was like a volcano which lived in my tummy.  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>The volcano got hot and angry when kids at school threw rocks at me or teased me.</w:t>
      </w:r>
    </w:p>
    <w:p w:rsidR="00880EB5" w:rsidRDefault="00880EB5" w:rsidP="00880EB5">
      <w:pPr>
        <w:jc w:val="center"/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3886200" cy="2952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t>I didn’t want to go to school.  I couldn’t concentrate and the volcano would make me throw furniture around.</w:t>
      </w:r>
    </w:p>
    <w:p w:rsidR="00880EB5" w:rsidRDefault="00880EB5" w:rsidP="00880EB5">
      <w:pPr>
        <w:jc w:val="center"/>
        <w:rPr>
          <w:rFonts w:ascii="Tw Cen MT" w:hAnsi="Tw Cen MT"/>
          <w:sz w:val="52"/>
          <w:szCs w:val="52"/>
        </w:rPr>
        <w:sectPr w:rsidR="00880EB5" w:rsidSect="004A3502">
          <w:pgSz w:w="12240" w:h="15840"/>
          <w:pgMar w:top="1440" w:right="1260" w:bottom="1440" w:left="1440" w:header="708" w:footer="708" w:gutter="0"/>
          <w:cols w:space="708"/>
          <w:docGrid w:linePitch="360"/>
        </w:sect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1952625" cy="26479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w Cen MT" w:hAnsi="Tw Cen MT"/>
          <w:sz w:val="52"/>
          <w:szCs w:val="52"/>
        </w:rPr>
        <w:br w:type="page"/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lastRenderedPageBreak/>
        <w:t>I know how to make the volcano cool and calm, when the hot one tries to bubble up.  Eating fried rice, having a shower or sitting in the air conditioning, having a cold drink of water and saying sorry helps it stay cool and calm.  I first learnt the skill of ‘saying sorry’ from my mum.  I saw her say sorry to my sister after mum hurt her.  Saying sorry made my sister feel happy again.  So I think saying sorry is a good idea.</w:t>
      </w:r>
    </w:p>
    <w:p w:rsidR="00880EB5" w:rsidRDefault="00880EB5" w:rsidP="00880EB5">
      <w:pPr>
        <w:jc w:val="center"/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w:drawing>
          <wp:inline distT="0" distB="0" distL="0" distR="0">
            <wp:extent cx="2276475" cy="42291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sz w:val="52"/>
          <w:szCs w:val="52"/>
        </w:rPr>
        <w:br w:type="page"/>
      </w:r>
      <w:r>
        <w:rPr>
          <w:rFonts w:ascii="Tw Cen MT" w:hAnsi="Tw Cen MT"/>
          <w:sz w:val="52"/>
          <w:szCs w:val="52"/>
        </w:rPr>
        <w:lastRenderedPageBreak/>
        <w:t>If people tease me, the cool and calm volcano tells me not to hit them back, just to ignore them and go outside or tell the teacher.  I also have a monster friend who lives under the barbecue in the playground.  The monster says to me “Don’t hit your friend”.</w: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  <w:r>
        <w:rPr>
          <w:rFonts w:ascii="Tw Cen MT" w:hAnsi="Tw Cen MT"/>
          <w:noProof/>
          <w:sz w:val="52"/>
          <w:szCs w:val="52"/>
          <w:lang w:val="en-AU"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586105</wp:posOffset>
                </wp:positionV>
                <wp:extent cx="2486025" cy="2741295"/>
                <wp:effectExtent l="0" t="0" r="0" b="1905"/>
                <wp:wrapNone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6025" cy="274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80EB5" w:rsidRPr="00063EA2" w:rsidRDefault="00880EB5" w:rsidP="00880EB5"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2305050" cy="2647950"/>
                                  <wp:effectExtent l="0" t="0" r="0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5050" cy="2647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315pt;margin-top:46.15pt;width:195.75pt;height:215.85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" stroked="f">
                <v:textbox style="layout-flow:vertical-ideographic;mso-fit-shape-to-text:t">
                  <w:txbxContent>
                    <w:p w:rsidR="00880EB5" w:rsidRPr="00063EA2" w:rsidRDefault="00880EB5" w:rsidP="00880EB5"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>
                            <wp:extent cx="2305050" cy="2647950"/>
                            <wp:effectExtent l="0" t="0" r="0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5050" cy="2647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w Cen MT" w:hAnsi="Tw Cen MT"/>
          <w:sz w:val="52"/>
          <w:szCs w:val="52"/>
        </w:rPr>
        <w:t>I like going to school now my volcano is cool and calm.</w:t>
      </w:r>
    </w:p>
    <w:p w:rsidR="00880EB5" w:rsidRPr="00894745" w:rsidRDefault="00880EB5" w:rsidP="00880EB5">
      <w:pPr>
        <w:rPr>
          <w:rFonts w:ascii="Tw Cen MT" w:hAnsi="Tw Cen MT"/>
          <w:sz w:val="52"/>
          <w:szCs w:val="5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-342900</wp:posOffset>
                </wp:positionH>
                <wp:positionV relativeFrom="paragraph">
                  <wp:posOffset>323850</wp:posOffset>
                </wp:positionV>
                <wp:extent cx="4686300" cy="4000500"/>
                <wp:effectExtent l="0" t="0" r="0" b="0"/>
                <wp:wrapNone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400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80EB5" w:rsidRPr="000E3B81" w:rsidRDefault="00880EB5" w:rsidP="00880EB5"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 wp14:anchorId="4BD8A0AB" wp14:editId="50988B80">
                                  <wp:extent cx="4257675" cy="3657600"/>
                                  <wp:effectExtent l="0" t="0" r="9525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7675" cy="3657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-27pt;margin-top:25.5pt;width:369pt;height:3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" stroked="f">
                <v:textbox>
                  <w:txbxContent>
                    <w:p w:rsidR="00880EB5" w:rsidRPr="000E3B81" w:rsidRDefault="00880EB5" w:rsidP="00880EB5"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 wp14:anchorId="4BD8A0AB" wp14:editId="50988B80">
                            <wp:extent cx="4257675" cy="3657600"/>
                            <wp:effectExtent l="0" t="0" r="9525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7675" cy="3657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880EB5" w:rsidRDefault="00880EB5" w:rsidP="00880EB5">
      <w:pPr>
        <w:rPr>
          <w:rFonts w:ascii="Tw Cen MT" w:hAnsi="Tw Cen MT"/>
          <w:sz w:val="52"/>
          <w:szCs w:val="52"/>
        </w:rPr>
      </w:pPr>
    </w:p>
    <w:p w:rsidR="004F416F" w:rsidRPr="004F416F" w:rsidRDefault="004F416F">
      <w:pPr>
        <w:rPr>
          <w:rFonts w:ascii="Cabin" w:hAnsi="Cabin"/>
        </w:rPr>
      </w:pPr>
    </w:p>
    <w:sectPr w:rsidR="004F416F" w:rsidRPr="004F416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bin">
    <w:altName w:val="Tw Cen MT Condensed Extra Bold"/>
    <w:charset w:val="00"/>
    <w:family w:val="swiss"/>
    <w:pitch w:val="variable"/>
    <w:sig w:usb0="00000003" w:usb1="1000000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FCD1431"/>
    <w:multiLevelType w:val="hybridMultilevel"/>
    <w:tmpl w:val="926A5C10"/>
    <w:lvl w:ilvl="0" w:tplc="38346F44">
      <w:start w:val="1"/>
      <w:numFmt w:val="bullet"/>
      <w:lvlText w:val="□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0EB5"/>
    <w:rsid w:val="004F416F"/>
    <w:rsid w:val="006A4722"/>
    <w:rsid w:val="00762E07"/>
    <w:rsid w:val="00880EB5"/>
    <w:rsid w:val="00A366B6"/>
    <w:rsid w:val="00D31C9F"/>
    <w:rsid w:val="00EE1B4A"/>
    <w:rsid w:val="00F96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0E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0EB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0EB5"/>
    <w:rPr>
      <w:rFonts w:ascii="Tahoma" w:eastAsia="Times New Roman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0E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0EB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0EB5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20.emf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30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19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11</Pages>
  <Words>471</Words>
  <Characters>2689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3154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Lucinda Van Sambeek</dc:creator>
  <cp:lastModifiedBy>Lucinda Van Sambeek</cp:lastModifiedBy>
  <cp:revision>3</cp:revision>
  <dcterms:created xsi:type="dcterms:W3CDTF">2016-07-04T02:21:00Z</dcterms:created>
  <dcterms:modified xsi:type="dcterms:W3CDTF">2016-07-04T03:04:00Z</dcterms:modified>
</cp:coreProperties>
</file>